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8A" w:rsidRDefault="00046D33" w:rsidP="00046D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PROCEDURY POSTĘPOWANIA W SYTUACJACH KRYZYSOWYCH</w:t>
      </w:r>
    </w:p>
    <w:p w:rsidR="00046D33" w:rsidRDefault="00046D33" w:rsidP="00046D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Zespole Szkó</w:t>
      </w:r>
      <w:r w:rsidR="006C4CAF">
        <w:rPr>
          <w:rFonts w:ascii="Times New Roman" w:hAnsi="Times New Roman" w:cs="Times New Roman"/>
          <w:bCs/>
          <w:sz w:val="24"/>
          <w:szCs w:val="24"/>
        </w:rPr>
        <w:t>ł</w:t>
      </w:r>
      <w:r>
        <w:rPr>
          <w:rFonts w:ascii="Times New Roman" w:hAnsi="Times New Roman" w:cs="Times New Roman"/>
          <w:bCs/>
          <w:sz w:val="24"/>
          <w:szCs w:val="24"/>
        </w:rPr>
        <w:t xml:space="preserve"> im. Jana Pawła II w Grodzisku Dolnym</w:t>
      </w:r>
    </w:p>
    <w:p w:rsidR="00046D33" w:rsidRDefault="00046D33" w:rsidP="00046D3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Wykaz procedur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2A2829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t>1. O obowiązujących w szkole procedurach wychowawcy klas informują: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1) uczniów, podczas pierwszych lekcji wychowawczych;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2) rodziców, podczas pierwszego spotkania z rodzicami w każdym roku szkolnym.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 xml:space="preserve">2. Powyższe procedury są dostępne w gabinecie Dyrektora Szkoły, </w:t>
      </w:r>
      <w:r w:rsidR="002A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D33">
        <w:rPr>
          <w:rFonts w:ascii="Times New Roman" w:hAnsi="Times New Roman" w:cs="Times New Roman"/>
          <w:bCs/>
          <w:sz w:val="24"/>
          <w:szCs w:val="24"/>
        </w:rPr>
        <w:t xml:space="preserve"> w pokoju nauczycielskim szkoły, w gabinecie pedagog</w:t>
      </w:r>
      <w:r w:rsidR="002A2829">
        <w:rPr>
          <w:rFonts w:ascii="Times New Roman" w:hAnsi="Times New Roman" w:cs="Times New Roman"/>
          <w:bCs/>
          <w:sz w:val="24"/>
          <w:szCs w:val="24"/>
        </w:rPr>
        <w:t>a</w:t>
      </w:r>
      <w:r w:rsidRPr="00046D33">
        <w:rPr>
          <w:rFonts w:ascii="Times New Roman" w:hAnsi="Times New Roman" w:cs="Times New Roman"/>
          <w:bCs/>
          <w:sz w:val="24"/>
          <w:szCs w:val="24"/>
        </w:rPr>
        <w:t xml:space="preserve"> szkoln</w:t>
      </w:r>
      <w:r w:rsidR="002A2829">
        <w:rPr>
          <w:rFonts w:ascii="Times New Roman" w:hAnsi="Times New Roman" w:cs="Times New Roman"/>
          <w:bCs/>
          <w:sz w:val="24"/>
          <w:szCs w:val="24"/>
        </w:rPr>
        <w:t>ego</w:t>
      </w:r>
      <w:r w:rsidRPr="00046D33">
        <w:rPr>
          <w:rFonts w:ascii="Times New Roman" w:hAnsi="Times New Roman" w:cs="Times New Roman"/>
          <w:bCs/>
          <w:sz w:val="24"/>
          <w:szCs w:val="24"/>
        </w:rPr>
        <w:t xml:space="preserve">, w gabinecie </w:t>
      </w:r>
      <w:r w:rsidR="002A2829">
        <w:rPr>
          <w:rFonts w:ascii="Times New Roman" w:hAnsi="Times New Roman" w:cs="Times New Roman"/>
          <w:bCs/>
          <w:sz w:val="24"/>
          <w:szCs w:val="24"/>
        </w:rPr>
        <w:t>nauczycieli wych. fiz</w:t>
      </w:r>
      <w:r w:rsidRPr="00046D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A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D33">
        <w:rPr>
          <w:rFonts w:ascii="Times New Roman" w:hAnsi="Times New Roman" w:cs="Times New Roman"/>
          <w:bCs/>
          <w:sz w:val="24"/>
          <w:szCs w:val="24"/>
        </w:rPr>
        <w:t xml:space="preserve"> w bibliotece szkolnej oraz na stronie internetowej szkoły.</w:t>
      </w:r>
    </w:p>
    <w:p w:rsid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Każdorazowe wdrożenie procedury wymaga jej udokumentowania przez osoby interweniujące (protokół, dziennik elektroniczny,</w:t>
      </w:r>
      <w:r w:rsidR="002A2829">
        <w:rPr>
          <w:rFonts w:ascii="Times New Roman" w:hAnsi="Times New Roman" w:cs="Times New Roman"/>
          <w:bCs/>
          <w:sz w:val="24"/>
          <w:szCs w:val="24"/>
        </w:rPr>
        <w:t xml:space="preserve"> dziennik wychowawcy,</w:t>
      </w:r>
      <w:r w:rsidRPr="00046D33">
        <w:rPr>
          <w:rFonts w:ascii="Times New Roman" w:hAnsi="Times New Roman" w:cs="Times New Roman"/>
          <w:bCs/>
          <w:sz w:val="24"/>
          <w:szCs w:val="24"/>
        </w:rPr>
        <w:t xml:space="preserve"> notatka służbowa).</w:t>
      </w:r>
    </w:p>
    <w:p w:rsidR="002A2829" w:rsidRPr="002A2829" w:rsidRDefault="002A2829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2A2829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t>1. Udzielanie poszkodowanym pierwszej pomocy przedlekarskiej i przedmedycznej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Pierwszej pomocy przedlekarskiej udziela osobie poszkodowanej głównie higienistka szkolna.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Pod nieobecność higienistki szkolnej pomocy osobie poszkodowanej udziela pracownik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Pierwsza pomoc przedmedyczna w przypadku osób nie posiadających kwalifikacji medycznych ogranicza się do wykonania opatrunku, ułożenia osoby poszkodowanej w odpowiedniej pozycji, wykonania masażu serca oraz ewentualnie sztucznego oddychania, niedopuszczenia do sytuacji zagrożenia życia.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 xml:space="preserve">4. W sytuacji, gdy pomocy przedmedycznej udziela nauczyciel prowadzący w tym samym czasie zajęcia edukacyjne z grupą uczniów, </w:t>
      </w:r>
      <w:r w:rsidR="002A2829">
        <w:rPr>
          <w:rFonts w:ascii="Times New Roman" w:hAnsi="Times New Roman" w:cs="Times New Roman"/>
          <w:bCs/>
          <w:sz w:val="24"/>
          <w:szCs w:val="24"/>
        </w:rPr>
        <w:t>organizuje</w:t>
      </w:r>
      <w:r w:rsidRPr="00046D33">
        <w:rPr>
          <w:rFonts w:ascii="Times New Roman" w:hAnsi="Times New Roman" w:cs="Times New Roman"/>
          <w:bCs/>
          <w:sz w:val="24"/>
          <w:szCs w:val="24"/>
        </w:rPr>
        <w:t xml:space="preserve"> on dla tej grupy opiekuna.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O przypadku udzielania pierwszej pomocy należy bezzwłocznie poinformować Dyrektora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lub Wicedyrektora Szkoły.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Jeżeli osobą poszkodowaną jest uczeń, Dyrektor lub Wicedyrektor Szkoły albo upoważniona przez niego osoba natychmiast powiadamia rodziców (opiekunów prawnych) ucznia oraz, w razie konieczności, pogotowie ratunkowe.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 xml:space="preserve"> Po przybyciu do szkoły rodzice (opiekunowie prawni) lub lekarz pogotowia ratunkowego przejmują odpowiedzialność za ucznia.</w:t>
      </w:r>
    </w:p>
    <w:p w:rsidR="00046D33" w:rsidRPr="002A2829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</w:p>
    <w:p w:rsidR="00046D33" w:rsidRPr="002A2829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t>2. Postępowanie w sytuacji wypadku na terenie szkoły i poza nim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1.Nauczyciel lub pracownik szkoły, który powziął wiadomość o wypadku ucznia: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lastRenderedPageBreak/>
        <w:t>a) niezwłocznie zapewnia poszkodowanemu opiekę, w szczególności sprowadzając fachową pomoc medyczną, a w miarę możliwości udzielając poszkodowanemu pierwszej pomocy,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b) nie dopuszcza do zajęć lub przerywa je wyprowadzając uczniów z miejsca zagrożenia, jeżeli miejsce, w którym są lub będą prowadzone zajęcia może stwarzać zagrożenie dla bezpieczeństwa uczniów,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c) niezwłocznie powiadamia Dyrektora lub Wicedyrektora Szkoły</w:t>
      </w:r>
      <w:r w:rsidR="002A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D33">
        <w:rPr>
          <w:rFonts w:ascii="Times New Roman" w:hAnsi="Times New Roman" w:cs="Times New Roman"/>
          <w:bCs/>
          <w:sz w:val="24"/>
          <w:szCs w:val="24"/>
        </w:rPr>
        <w:t>oraz higienistkę szkolną,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Jeśli nauczyciel ma w tym czasie zajęcia z klasą – prosi o nadzór nad swoimi uczniami nauczyciela uczącego w najbliższej sali lub innego pracownika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O każdym wypadku Dyrektor lub Wicedyrektor Szkoły powiadamia rodziców (opiekunów prawnych) poszkodowanego ucznia.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Przy lekkich wypadkach (brak wyraźnych obrażeń – np.  widoczne  tylko  lekkie  zaczerwienienie, zadrapanie,   lekkie   skaleczenie),   po   udzieleniu   pierwszej   pomocy   poszkodowanemu   uczniowi, wychowawca lub higienistka szkolna   powiadamiają rodzica o rodzaju udzielonej pomocy.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W każdym innym wypadku (widoczne obrażenia, urazy, niepokojące objawy) wzywa się pogotowie ratunkowe.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O każdym wypadku śmiertelnym, ciężkim i zbiorowym Dyrektor lub Wicedyrektor Szkoły zawiadamia niezwłocznie  organ prowadzący, organ nadzorujący oraz prokuraturę.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O wypadku, do którego doszło w wyniku zatrucia, dyrektor zawiadamia niezwłocznie państwowego inspektora sanitarnego.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Jeżeli  wypadek  został  spowodowany  niesprawnością  techniczną  pomieszczenia  lub  urządzeń, miejsce wypadku pozostawia się nienaruszone. Dyrektor lub Wicedyrektor Szkoły zabezpiecza 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do czasu dokonania oględzin.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Jeżeli wypadek zdarzył się w czasie wyjścia, imprezy organizowanej poza terenem szkoły, wszystkie stosowne decyzje podejmuje opiekun grupy/kierownik wycieczki i odpowiada za nie.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 xml:space="preserve">. Dyrektor  lub Wicedyrektor Szkoły  powołuje  członków  zespołu  powypadkowego.  W  skład  zespołu  wchodzi zakładowy inspektor </w:t>
      </w:r>
      <w:r w:rsidR="006C4CAF">
        <w:rPr>
          <w:rFonts w:ascii="Times New Roman" w:hAnsi="Times New Roman" w:cs="Times New Roman"/>
          <w:bCs/>
          <w:sz w:val="24"/>
          <w:szCs w:val="24"/>
        </w:rPr>
        <w:t>bhp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 xml:space="preserve"> oraz wychowawca klasy. Przewodniczącym zespołu jest  inspektor </w:t>
      </w:r>
      <w:r w:rsidR="006C4CAF">
        <w:rPr>
          <w:rFonts w:ascii="Times New Roman" w:hAnsi="Times New Roman" w:cs="Times New Roman"/>
          <w:bCs/>
          <w:sz w:val="24"/>
          <w:szCs w:val="24"/>
        </w:rPr>
        <w:t>bhp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W pracach zespołu może uczestniczyć przedstawiciel organu prowadzącego, organu nadzorującego.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2A2829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t>3. Postępowanie w sytuacji wystąpienia u ucznia nagłych niepokojących, uciążliwych objawów w zachowaniu nieadekwatnych do sytuacji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Nawiązanie kontaktu z uczniem w celu pozyskania informacji o jego samopoczuciu i ewentualnej przyczyny wystąpienia niepokojących objawów. W razie potrzeby próba uciszenia, uspokojenia ucznia i przywołania go do porządku przez nauczyciela.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Jeżeli uczeń nie reaguje na upomnienia, zawiadomienie Dyrektora lub Wicedyrektora Szkoły, wychowawc</w:t>
      </w:r>
      <w:r w:rsidR="006C4CAF">
        <w:rPr>
          <w:rFonts w:ascii="Times New Roman" w:hAnsi="Times New Roman" w:cs="Times New Roman"/>
          <w:bCs/>
          <w:sz w:val="24"/>
          <w:szCs w:val="24"/>
        </w:rPr>
        <w:t>ę</w:t>
      </w:r>
      <w:r w:rsidRPr="00046D33">
        <w:rPr>
          <w:rFonts w:ascii="Times New Roman" w:hAnsi="Times New Roman" w:cs="Times New Roman"/>
          <w:bCs/>
          <w:sz w:val="24"/>
          <w:szCs w:val="24"/>
        </w:rPr>
        <w:t>, pedagoga</w:t>
      </w:r>
      <w:r w:rsidR="006C4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D33">
        <w:rPr>
          <w:rFonts w:ascii="Times New Roman" w:hAnsi="Times New Roman" w:cs="Times New Roman"/>
          <w:bCs/>
          <w:sz w:val="24"/>
          <w:szCs w:val="24"/>
        </w:rPr>
        <w:t>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 xml:space="preserve">. Podjęcie działania zmierzającego do zapewnienia bezpieczeństwa uczniowi oraz pozostałym dzieciom. Odizolowanie ucznia od rówieśników w taki sposób, aby pozostawał 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lastRenderedPageBreak/>
        <w:t>on pod opieką nauczyciela lub innego pracownika szkoły w osobnym pomieszczeniu bez obecności innych uczniów.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Rozmowa osoby interweniującej z uczniem celem ustalenia przyczyny jego zachowania.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Telefoniczny kontakt z rodzicami (prawnymi opiekunami) ucznia, poinformowanie ich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o zachowaniu dziecka, i w przypadku braku poprawy stanu zdrowia wezwanie pogotowia ratunkowego.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W przypadku wezwania pogotowia ratunkowego do szkoły należy dostosować się do zaleceń lekarza (ratownika medycznego), który diagnozował ucznia.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Przekazanie ucznia rodzicom (prawnym opiekunom) może nastąpić w przypadku, gdy: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1) nie wzywano pogotowia ratunkowego i brak jest niepokojących objawów zdrowotnych u ucznia;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2) wzywano pogotowie ratunkowe i przybyły lekarz (ratownik medyczny) nie zadecyduje inaczej.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W sytuacji podjęcia przez lekarza pogotowia ratunkowego (ratownika medycznego) decyzji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o przewiezieniu ucznia do szpitala i nieprzybycia w tym czasie do szkoły jego rodzica (prawnego opiekuna), nauczyciel lub inny pracownik szkoły towarzyszy uczniowi w celu sprawowania nad nim dalszej opieki do momentu przybycia do niego jego rodzica (prawnego opiekuna).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Dalsze działania podejmowane przez pracowników szkoły polegają na monitorowaniu sytuacji ucznia oraz byciu w stałym kontakcie osobistym lub/i telefonicznym z rodzicami (opiekunami prawnymi).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2A2829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t>4. Postępowanie w przypadku przeżyć traumatycznych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W sytuacji, gdy uczeń utracił w wyniku śmierci osobę bliską lub w przypadku  innych  zdarzeń  traumatycznych (m.in. choroba, wypadek, trudna sytuacja losowa),  ucznia  obejmuje  się  pomocą psychologiczno-pedagogiczną w szkole.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 W razie zaistnienia potrzeby udzielenia dodatkowej pomocy specjalistycznej, uczniowi lub/i jego rodzicom (prawnym opiekunom) pedagog przekazuje listę instytucji pomocowych.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Dalsze działania podejmowane przez pracowników szkoły polegają na monitorowaniu sytuacji ucznia oraz byciu w stałym kontakcie osobistym lub/i telefonicznym z rodzicami (opiekunami prawnymi).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2A2829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t>5. Postępowanie w sytuacji pozostawienia ucznia niepełnoletniego bez opieki w kraju przez jego rodziców (prawnych opiekunów) na skutek ich wyjazdu krajowego lub zagranicznego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Obowiązkowe przekazanie do Dyrektora lub Wicedyrektora Szkoły przez rodziców (prawnych opiekunów) ucznia opuszczających miejsce zamieszkania informacji o osobie, która będzie sprawować opiekę nad ich dzieckiem – uczniem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lastRenderedPageBreak/>
        <w:t>2.  W przypadku dłuższej nieobecności informacja, o której mowa w pkt 1 powinna być przedstawiona w formie pisemnej i mieć charakter decyzji o ustanowieniu opiekuna prawnego, wydanej przez właściwy ze względu na miejsce zamieszkania dziecka sąd rejonowy, wydział rodzinny i nieletnich.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W przypadku krótszych nieobecności rodziców (opiekunów prawnych) dopuszcza się, by ww. informacja była potwierdzona notarialnie.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Zobowiązanie wychowawcy klasy otrzymującego informację o nieobecności rodziców (prawnych opiekunów) ucznia do przekazywania jej Dyrektorowi lub Wicedyrektorowi Szkoły i pedagogowi</w:t>
      </w:r>
      <w:r w:rsidR="00726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D33">
        <w:rPr>
          <w:rFonts w:ascii="Times New Roman" w:hAnsi="Times New Roman" w:cs="Times New Roman"/>
          <w:bCs/>
          <w:sz w:val="24"/>
          <w:szCs w:val="24"/>
        </w:rPr>
        <w:t>na bieżąco.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 xml:space="preserve">5. W sytuacji, gdy szkoła pozyskuje informację, że uczeń pozostaje przez dłuższy okres czasu bez opieki lub opieka ze strony rodziców (prawnych opiekunów) jest niewystarczająca Dyrektor lub Wicedyrektor Szkoły w porozumieniu z pedagogiem i wychowawcą ucznia powiadamia policję, </w:t>
      </w:r>
      <w:r w:rsidR="006C4CAF">
        <w:rPr>
          <w:rFonts w:ascii="Times New Roman" w:hAnsi="Times New Roman" w:cs="Times New Roman"/>
          <w:bCs/>
          <w:sz w:val="24"/>
          <w:szCs w:val="24"/>
        </w:rPr>
        <w:t>G</w:t>
      </w:r>
      <w:r w:rsidRPr="00046D33">
        <w:rPr>
          <w:rFonts w:ascii="Times New Roman" w:hAnsi="Times New Roman" w:cs="Times New Roman"/>
          <w:bCs/>
          <w:sz w:val="24"/>
          <w:szCs w:val="24"/>
        </w:rPr>
        <w:t>OPS oraz kieruje wniosek do właściwego, ze względu na miejsce zamieszkania dziecka, sądu rejonowego, wydział rodzinny i nieletnich, o podjęcie dla dobra dziecka odpowiednich kroków prawnych.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2A2829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t>6. Postępowanie w sytuacji zgłoszenia przez ucznia przemocy domowej</w:t>
      </w:r>
    </w:p>
    <w:p w:rsidR="002A2829" w:rsidRPr="00046D33" w:rsidRDefault="002A2829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W przypadku pozyskania informacji o stosowaniu przemocy w rodzinie wobec dziecka następuje wszczęcie procedury „Niebieskie Karty” poprzez wypełnienie formularza „Niebieska Karta – A” przez nauczyciela, który uzyskał informację na ten temat bądź zostało mu to zgłoszone.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 xml:space="preserve">2. Wzór formularza „Niebieska Karta − A” jest </w:t>
      </w:r>
      <w:r w:rsidR="006C4CAF">
        <w:rPr>
          <w:rFonts w:ascii="Times New Roman" w:hAnsi="Times New Roman" w:cs="Times New Roman"/>
          <w:bCs/>
          <w:sz w:val="24"/>
          <w:szCs w:val="24"/>
        </w:rPr>
        <w:t>dostępny w GOPS</w:t>
      </w:r>
      <w:r w:rsidRPr="00046D33">
        <w:rPr>
          <w:rFonts w:ascii="Times New Roman" w:hAnsi="Times New Roman" w:cs="Times New Roman"/>
          <w:bCs/>
          <w:sz w:val="24"/>
          <w:szCs w:val="24"/>
        </w:rPr>
        <w:t>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Czynności podejmowane i realizowane w ramach procedury przeprowadza się w obecności rodzica (opiekuna prawnego).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Jeżeli osobami, wobec których istnieje podejrzenie, że stosują przemoc w rodzinie wobec dziecka</w:t>
      </w:r>
      <w:r w:rsidR="002A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D33">
        <w:rPr>
          <w:rFonts w:ascii="Times New Roman" w:hAnsi="Times New Roman" w:cs="Times New Roman"/>
          <w:bCs/>
          <w:sz w:val="24"/>
          <w:szCs w:val="24"/>
        </w:rPr>
        <w:t>są rodzice (opiekunowie prawni), działania z udziałem dziecka przeprowadza się w obecności najbliższej mu osoby pełnoletniej.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W przypadku, gdy takiej osoby nie ma, funkcję opiekuńczą przejmuje pracownik pedagogiczny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6. Wszczynając procedurę, podejmuje się działania interwencyjne mające na celu zapewnienie bezpieczeństwa uczniowi, co do którego istnieje podejrzenie, że jest dotknięty przemocą w rodzinie.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7. Podejmowanie interwencji nie wymaga zgody osoby dotkniętej przemocą.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8. Rozmowę z uczniem, co do którego istnieje podejrzenie, że jest dotknięty przemocą w rodzinie przeprowadza się w warunkach gwarantujących swobodę wypowiedzi i poszanowanie godności</w:t>
      </w:r>
      <w:r w:rsidR="002A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D33">
        <w:rPr>
          <w:rFonts w:ascii="Times New Roman" w:hAnsi="Times New Roman" w:cs="Times New Roman"/>
          <w:bCs/>
          <w:sz w:val="24"/>
          <w:szCs w:val="24"/>
        </w:rPr>
        <w:t xml:space="preserve">oraz zapewniających bezpieczeństwo.  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9. Rodzicowi, opiekunowi prawnemu lub faktycznemu albo osobie która zgłosiła podejrzenie przekazuje się formularz „Niebieska Karta – B”.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10. Karty tej nie przekazuje się osobie wobec której istnieją podejrzenia co do stosowania przemocy.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lastRenderedPageBreak/>
        <w:t>11. Wzór formularza „Niebieska Karta − B” jest określony w Załączniku nr 2 do Procedury.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12. Przekazanie wypełnionego formularza „Niebieska Karta – A” do przewodniczącego zespołu interdyscyplinarnego, o którym mowa w Ustawie z dnia 29 lipca 2005 r. o przeciwdziałaniu przemocy w rodzinie, następuje niezwłocznie, nie później niż w terminie 7 dni od dnia wszczęcia procedury.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13. Kopię wypełnionego formularza „Niebieska Karta – A” pozostawia się u Dyrektora lub Wicedyrektora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14. Jeżeli w trakcie działań dokonywanych przez nauczyciela zachodzi podejrzenie, że osoba, wobec której istnieje podejrzenie stosowania przemocy w rodzinie, dopuściła się po raz kolejny</w:t>
      </w:r>
      <w:r w:rsidR="006C4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D33">
        <w:rPr>
          <w:rFonts w:ascii="Times New Roman" w:hAnsi="Times New Roman" w:cs="Times New Roman"/>
          <w:bCs/>
          <w:sz w:val="24"/>
          <w:szCs w:val="24"/>
        </w:rPr>
        <w:t>jej stosowania, wypełnia się formularz „Niebieska Karta – A” w zakresie niezbędnym</w:t>
      </w:r>
      <w:r w:rsidR="006C4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D33">
        <w:rPr>
          <w:rFonts w:ascii="Times New Roman" w:hAnsi="Times New Roman" w:cs="Times New Roman"/>
          <w:bCs/>
          <w:sz w:val="24"/>
          <w:szCs w:val="24"/>
        </w:rPr>
        <w:t xml:space="preserve">do udokumentowania nowego zdarzenia i przesyła go do przewodniczącego zespołu </w:t>
      </w:r>
      <w:r w:rsidR="006C4CAF">
        <w:rPr>
          <w:rFonts w:ascii="Times New Roman" w:hAnsi="Times New Roman" w:cs="Times New Roman"/>
          <w:bCs/>
          <w:sz w:val="24"/>
          <w:szCs w:val="24"/>
        </w:rPr>
        <w:t>i</w:t>
      </w:r>
      <w:bookmarkStart w:id="0" w:name="_GoBack"/>
      <w:bookmarkEnd w:id="0"/>
      <w:r w:rsidRPr="00046D33">
        <w:rPr>
          <w:rFonts w:ascii="Times New Roman" w:hAnsi="Times New Roman" w:cs="Times New Roman"/>
          <w:bCs/>
          <w:sz w:val="24"/>
          <w:szCs w:val="24"/>
        </w:rPr>
        <w:t>nterdyscyplinarnego.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15. Wszystkie działania prowadzone w ramach procedury są dokumentowane.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 xml:space="preserve">16. Dalsze kroki w ramach procedury podejmowane są przez uprawnione do tego podmioty. 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17. W ramach procedury „Niebieskie Karty” pracowni</w:t>
      </w:r>
      <w:r w:rsidR="002A2829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Pr="00046D33">
        <w:rPr>
          <w:rFonts w:ascii="Times New Roman" w:hAnsi="Times New Roman" w:cs="Times New Roman"/>
          <w:bCs/>
          <w:sz w:val="24"/>
          <w:szCs w:val="24"/>
        </w:rPr>
        <w:t>pedagogiczny szkoły: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1) udziela kompleksowych informacji o: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a) możliwościach uzyskania pomocy, w szczególności psychologicznej, prawnej, socjalnej i pedagogicznej, oraz wsparcia, w tym o instytucjach i podmiotach świadczących specjalistyczną pomoc na rzecz osób dotkniętych przemocą w rodzinie,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b) możliwościach podjęcia dalszych działań mających na celu poprawę sytuacji osoby, co do której istnieje podejrzenie, że jest dotknięta przemocą w rodzinie;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2) organizuje niezwłocznie dostęp do pomocy medycznej, jeżeli wymaga tego stan zdrowia osoby, co do której istnieje podejrzenie, że jest dotknięta przemocą w rodzinie;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3) może prowadzić rozmowy z osobami, wobec których istnieje podejrzenie, że stosują przemoc w rodzinie, na temat konsekwencji stosowania przemocy w rodzinie oraz informuje te osoby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o możliwościach podjęcia leczenia lub terapii i udziale w programach oddziaływań korekcyjno-edukacyjnych dla osób stosujących przemoc w rodzinie;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4) diagnozuje sytuację i potrzeby osoby, co do której istnieje podejrzenie, że jest dotknięta przemocą w rodzinie, w tym w szczególności wobec dzieci;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5) udziela kompleksowych informacji rodzicowi, opiekunowi prawnemu, faktycznemu lub osobie najbliższej o możliwościach pomocy psychologicznej, prawnej, socjalnej i pedagogicznej oraz wsparcia rodzinie, w tym o formach pomocy dzieciom świadczonych przez instytucje i podmioty w zakresie specjalistycznej pomocy na rzecz osób dotkniętych przemocą w rodzinie.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18. Sprawy nieujęte w niniejszej Procedurze regulują akty prawa wyższego rzędu.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2A2829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t>7. Postępowanie w sytuacji zachowania agresywnego i przemocowego ucznia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lastRenderedPageBreak/>
        <w:t>1. Przerwanie przez nauczyciela interweniującego zachowania agresywnego lub przejawów przemocy u ucznia.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Odizolowanie agresywnego ucznia od rówieśników, w taki sposób, aby pozostawał on pod opieką nauczyciela lub innego pracownika szkoły w osobnym pomieszczeniu bez obecności innych uczniów.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Poinformowanie Dyrektora lub Wicedyrektora Szkoły, wychowawców uczniów biorących udział w zdarzeniu i pedagoga szkolnego o zaistniałym fakcie.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Przeprowadzenie rozmowy z uczniami − zidentyfikowanie ofiary, agresora, świadka, ocena zdarzenia i wyciągnięcie wniosków.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Wezwanie do szkoły rodziców (prawnych opiekunów) uczniów uczestniczących w zdarzeniu.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6. W razie wystąpienia u uczniów uczestniczących w zdarzeniu niepokojących objawów zdrowotnych − wezwanie pogotowia ratunkowego.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7. Dostosowanie się do zaleceń lekarza (ratownika medycznego), który diagnozował ucznia/uczniów.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8. Ustalenie sankcji w stosunku do ucznia/uczniów w oparciu o statut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9. Przekazanie rodzicom (prawnym opiekunom) informacji na temat wyciągniętych w stosunku do ucznia/uczniów konsekwencji wynikających ze Statutu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10. Wskazanie rodzicom (prawnym opiekunom) ucznia/uczniów adresów specjalistycznych placówek udzielających pomocy w przypadku agresywnych zachowań dzieci i młodzieży.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11. Jeśli uczeń w dalszym ciągu zachowuje się agresywnie w szkole, Dyrektor lub Wicedyrektor Szkoły w porozumieniu z pedagogiem szkolnym i wychowawcą ucznia kieruje wniosek do właściwego, ze względu na miejsce zamieszkania dziecka, sądu rejonowego.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8. Postępowanie w sytuacji stosowania cyberprzemocy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Ujawnienie przez nauczyciela przypadku cyberprzemocy.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Powiadomienie o cyberprzemocy Dyrektora lub Wicedyrektora Szkoły, wychowawców i pedagoga szkolnego.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Ustalenie okoliczności zdarzenia (rodzaj materiału, sposoby rozpowszechniania, ustalenie sprawcy, świadków zdarzenia) i zabezpieczenie z pomocą nauczyciela informatyki dowodów cyberprzemocy.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Analiza zdarzenia cyberprzemocy.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Ustalenie ofiary cyberprzemocy i poinformowanie jej rodziców (prawnych opiekunów) o zdarzeniu.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6. Jeśli sprawca jest nieznany: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1) przerwanie aktu cyberprzemocy (zawiadomienie administratora serwisu w celu usunięcia materiału),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2) powiadomienie policji o cyberprzemocy w celu podjęcia określonych czynności śledczych.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7. Jeśli sprawcą jest uczeń szkoły: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1) przerwanie aktu cyberprzemocy (zawiadomienie administratora serwisu w celu usunięcia materiału),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2) poinformowanie rodziców (prawnych opiekunów) sprawcy cyberprzemocy o zdarzeniu,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3) powiadomienie policji o cyberprzemocy w celu podjęcia określonych czynności śledczych i/lub sądu rejonowego, wydziału rodzinnego i nieletnich,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4) Rozmowa z uczniem – sprawcą przemocy o jego zachowaniu: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• ustalenie okoliczności zajścia, wspólne zastanowienie się nad jego przyczynami i poszukanie rozwiązania sytuacji konfliktowej,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• sprawca powinien otrzymać jasny i zdecydowany komunikat o tym, że szkoła nie akceptuje żadnych form przemocy,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• omówienie  z  uczniem  skutków  jego  postępowania  i  poinformowanie  o  konsekwencjach regulaminowych, które zostaną wobec niego zastosowane,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• sprawca powinien zostać zobowiązany do zaprzestania swojego działania i usunięcia z sieci szkodliwych materiałów,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• określenie sposobów zadośćuczynienia wobec ofiary cyberprzemocy,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• jeśli w zdarzeniu brała udział większa grupa uczniów, należy rozmawiać z każdym z nich z osobna, zaczynając od lidera grupy.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• udzielenie sprawcy cyberprzemocy − przy współpracy z jego rodzicami (prawnymi opiekunami) − wsparcia, porady i ewentualnej pomocy psychologiczno-pedagogicznej. Monitorowanie sytuacji ucznia. Praca ze sprawcą powinna zmierzać w kierunku pomocy uczniowi w zrozumieniu konsekwencji swojego zachowania, w zmianie postawy i postępowania ucznia, w tym sposobu korzystania z nowych technologii,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• w uzasadnionym przypadku można w toku interwencji zaproponować uczniowi (za zgodą rodziców) skorzystanie z pomocy innego specjalisty.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8. Działania wobec ofiary przemocy: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1) Udzielenie ofierze cyberprzemocy − przy współpracy z jej rodzicami (prawnymi opiekunami) − wsparcia, porady i ewentualnej pomocy psychologiczno-pedagogicznej.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2) Monitorowanie sytuacji ucznia – ofiary cyberprzemocy w celu sprawdzenia, czy nie są wobec niego podejmowane dalsze działania przemocowe bądź odwetowe ze strony sprawcy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3) Wskazanie rodzicom (prawnym opiekunom) ucznia, który stał się ofiarą cyberprzemocy, adresów specjalistycznych placówek udzielających pomocy dzieciom i młodzieży w przypadku cyberprzemocy.</w:t>
      </w: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lastRenderedPageBreak/>
        <w:t>9. Postępowanie w sytuacji  naruszenia godności osobistej, w tym nietykalności cielesnej nauczyciela lub pracownika szkoły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Powiadomienie Dyrektora lub Wicedyrektora Szkoły, wychowawcy, pedagoga, rodziców (opiekunów prawnych).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 Dyrektor  lub Wicedyrektor Szkoły zapewnia  nauczycielowi  bezpieczeństwo,  w  razie  potrzeby  pomoc przedlekarską lub/i przedmedyczną, wzywa pogotowie, zawiadamia policję organ prowadzący oraz organ sprawujący nadzór pedagogiczny.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Wezwanie przez Dyrektora lub Wicedyrektora Szkoły rodziców (opiekunów prawnych) na rozmowę.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Oprócz  wszczętych  procedur  prawnych,  zastosowanie  konsekwencji  wynikających ze  szkolnego systemu kar statutowych.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Zgodnie z Kodeksem karnym nauczyciel ma prawo zgłosić sprawę do prokuratury.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10. Postępowanie w przypadku kradzieży, przywłaszczenia lub innego czynu karalnego przeciwko mieniu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Zgłoszenie pracownikowi szkoły przez poszkodowanego lub innych uczniów kradzieży, przywłaszczenia lub innego czynu przeciwko mieniu.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Poinformowanie Dyrektora lub Wicedyrektora Szkoły, wychowawcy ucznia poszkodowanego i sprawcy oraz pedagoga szkolnego o zdarzeniu.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Przeprowadzenie przez Dyrektora lub Wicedyrektora Szkoły w obecności wychowawcy/wychowawców oraz pedagoga szkolnego rozmowy z uczniami biorącymi udział w zdarzeniu w obecności nauczyciela interweniującego (ofiara, sprawca, świadkowie) w celu ustalenia okoliczności zajścia.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Odebranie uczniowi (sprawcy czynu) i zabezpieczenie przez nauczyciela interweniującego posiadanych przedmiotów pochodzących z kradzieży,  przywłaszczenia lub innego czynu przeciwko mieniu i przekazanie ich Dyrektorowi lub Wicedyrektorowi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Poinformowanie policji przez Dyrektora lub Wicedyrektora Szkoły o zaistnieniu kradzieży, przywłaszczenia lub innego czynu przeciwko mieniu.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6. Zawiadomienie rodziców (prawnych opiekunów) ucznia/uczniów o zaistniałej sytuacji.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7. Rozmowa Dyrektora lub Wicedyrektora Szkoły z rodzicami (prawnymi opiekunami) ucznia/uczniów.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8. Ustalenie sankcji w stosunku do ucznia sprawcy kradzieży, przywłaszczenia lub innego czynu przeciwko mieniu, w oparciu o Statut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9. Przekazanie rodzicom (prawnym opiekunom) informacji na temat wyciągniętych w stosunku do ucznia konsekwencji wynikających ze Statutu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 xml:space="preserve">10. Jeżeli kradzieże, przywłaszczenia lub inne czyny przeciwko mieniu u danego ucznia powtarzają się, to w celu eliminacji jego zachowań niepożądanych ustala się indywidualny system pracy z uczniem (np. zajęcia z pedagogiem, podpisanie kontraktu przez ucznia, </w:t>
      </w:r>
      <w:r w:rsidRPr="00046D33">
        <w:rPr>
          <w:rFonts w:ascii="Times New Roman" w:hAnsi="Times New Roman" w:cs="Times New Roman"/>
          <w:bCs/>
          <w:sz w:val="24"/>
          <w:szCs w:val="24"/>
        </w:rPr>
        <w:lastRenderedPageBreak/>
        <w:t>rodziców [prawnych opiekunów], wychowawcy i pedagoga w celu pracy nad zmianą zachowania ucznia, itp.).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 xml:space="preserve">11. W sytuacji, gdy Szkoła wyczerpała już wszystkie prawnie dostępne środki oddziaływań wychowawczych (rozmowy wychowawcze i dyscyplinujące z uczniem, rozmowa z rodzicami lub prawnymi opiekunami, ostrzeżenie ucznia, kontrakt z wychowawcą klasy, spotkania z pedagogiem, itp.), a ich zastosowanie nie przynosi oczekiwanych rezultatów i uczeń nadal dokonuje kradzieży, przywłaszczenia lub innych czynów przeciwko mieniu, Dyrektor lub Wicedyrektor Szkoły w porozumieniu z pedagogiem szkolnym i wychowawcą ucznia kieruje wniosek do właściwego, ze względu na miejsce zamieszkania dziecka, sądu rejonowego.  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11. Postępowanie w przypadku posiadania przez ucznia na terenie szkoły przedmiotów niedozwolonych, zagrażających zdrowiu i życiu innych osób (np. ostre narzędzia, straszaki broni palnej, kije baseballowe, gaz, petardy, pałki gumowe, kastety)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 Osoba interweniująca nakłaniania  ucznia  do  oddania  niebezpiecznego  przedmiotu/informuje ucznia, że ma on obowiązek oddać przedmiot do depozytu.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Powiadamia Dyrektora lub Wicedyrektora Szkoły, wychowawcę klasy oraz pedagoga szkolnego.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Osoba interweniująca deponuje niebezpieczny przedmiot w gabinecie Dyrektora lub Wicedyrektora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Podjęcie działania zmierzającego do zapewnienia bezpieczeństwa innym uczniom. Odizolowanie ucznia od rówieśników, w taki sposób, aby pozostawał on pod opieką nauczyciela lub innego pracownika szkoły w osobnym pomieszczeniu bez obecności innych uczniów.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Wezwanie rodziców (opiekunów prawnych) do szkoły i powiadomienie ich o konsekwencjach czynu.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6. Zawiadomienie policji – dalszy tok postępowania leży w kompetencjach tej instytucji.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12. Postępowanie w przypadku, gdy istnieje podejrzenie, że na terenie szkoły znajduje się uczeń pod wpływem alkoholu lub narkotyków, lub innych środków psychoaktywnych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Nauczyciel interweniujący powiadamia o swoich przypuszczeniach Dyrektora lub Wicedyrektora Szkoły i wychowawcę.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Nauczyciel odizolowuje ucznia od rówieśników w taki sposób, aby pozostawał on pod opieką nauczyciela lub innego pracownika szkoły w osobnym pomieszczeniu bez obecności innych uczniów. 3. Nauczyciel interweniujący wspólnie z higienistką szkolną udziela pierwszej pomocy przedmedycznej (przedlekarskiej), wzywa pogotowie.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Zawiadomienie o zaistniałym fakcie rodziców lub opiekunów prawnych.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Dyrektor lub Wicedyrektor Szkoły zawiadamia Policję.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Dyrektor lub Wicedyrektor Szkoły powiadamia właściwy sąd jeżeli incydent się powtarza, a deklarowana współpraca rodziców nie przynosi oczekiwanych rezultatów.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13. Postępowanie w przypadku, gdy istnieje podejrzenie, że na terenie szkoły znajduje się uczeń posiadający lub rozprowadzający środki odurzające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Odizolowanie ucznia od rówieśników, w taki sposób, aby pozostawał on pod opieką nauczyciela lub innego pracownika Szkoły w osobnym pomieszczeniu bez obecności innych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D33">
        <w:rPr>
          <w:rFonts w:ascii="Times New Roman" w:hAnsi="Times New Roman" w:cs="Times New Roman"/>
          <w:bCs/>
          <w:sz w:val="24"/>
          <w:szCs w:val="24"/>
        </w:rPr>
        <w:t>uczniów.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Nauczyciel w obecności innej osoby zobowiązuje ucznia, aby przekazał mu posiadane środki odurzające oraz inne przedmioty budzące podejrzenie, co do ich związku z substancjami odurzającymi, a także okazał zawartość swojego plecaka szkolnego (torby szkolnej, itp.) oraz kieszeni (we własnej odzieży).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Przeprowadzenie rozmowy z uczniem w celu wyjaśnienia okoliczności zdarzenia (rodzaj, ilość i pochodzenie środków odurzających, udział osób trzecich, sposób pozyskania, pośrednicy, itp.)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Zabezpieczenie przez nauczyciela interweniującego środków odurzających oraz ewentualnie innych przedmiotów budzących podejrzenie, co do ich związku z substancjami odurzającymi, będących w posiadaniu ucznia.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Powiadomienie o zaistniałym zdarzeniu Dyrektora lub Wicedyrektora Szkoły, wychowawcę ucznia, pedagoga szkolnego oraz rodziców (opiekunów prawnych) ucznia.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6. Przekazanie Dyrektorowi lub Wicedyrektorowi Szkoły przez nauczyciela interweniującego zabezpieczonego środka odurzającego oraz ewentualnie innych przedmiotów budzących podejrzenie, co do ich związku z substancjami odurzającymi.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7. Powiadomienie policji przez Dyrektora lub Wicedyrektora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8. Przekazanie policji przez Dyrektora lub Wicedyrektora Szkoły zabezpieczonych środków odurzających oraz ewentualnie innych przedmiotów budzących podejrzenie, co do ich związku z substancjami odurzającymi.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9. Ustalenie okoliczności zdarzenia (m.in. rozmowa ze świadkami zdarzenia) i sankcji w stosunku do ucznia, w oparciu o Statut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10. Przekazanie rodzicom (prawnym opiekunom) informacji na temat wyciągniętych w stosunku do ucznia konsekwencji wynikających ze Statutu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11. Wskazanie rodzicom (prawnym opiekunom) ucznia adresów specjalistycznych placówek udzielających pomocy w przypadku używania przez dzieci i młodzież środków odurzających.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 xml:space="preserve">12. W sytuacji, gdy szkoła wyczerpała już wszystkie prawnie dostępne środki oddziaływań wychowawczych (rozmowy wychowawcze i dyscyplinujące z uczniem, rozmowa z rodzicami lub prawnymi opiekunami, ostrzeżenie ucznia, kontrakt z wychowawcą klasy, spotkania z pedagogiem, itp.), a ich zastosowanie nie przynosi oczekiwanych rezultatów i uczeń w dalszym ciągu posiada i/lub rozprowadza środki odurzające na terenie szkoły, Dyrektor lub Wicedyrektor Szkoły w porozumieniu z pedagogiem szkolnym i wychowawcą ucznia kieruje wniosek do właściwego, ze względu na miejsce zamieszkania dziecka, właściwego sądu </w:t>
      </w:r>
      <w:r w:rsidRPr="00046D33">
        <w:rPr>
          <w:rFonts w:ascii="Times New Roman" w:hAnsi="Times New Roman" w:cs="Times New Roman"/>
          <w:bCs/>
          <w:sz w:val="24"/>
          <w:szCs w:val="24"/>
        </w:rPr>
        <w:lastRenderedPageBreak/>
        <w:t>rejonowego, wydziału rodzinnego i nieletnich o zastosowanie środka wychowawczego zapobiegającego demoralizacji ucznia.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14. Postępowanie w przypadku posiadania przez ucznia lub/i spożywania na terenie szkoły lub poza nią wyrobów tytoniowych i e-papierosów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Odizolowanie ucznia od rówieśników.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Nauczyciel w obecności innej osoby zobowiązuje ucznia, aby przekazał mu posiadane wyroby tytoniowe lub/i e-papierosy, a także okazał zawartość swojego plecaka szkolnego (torby szkolnej, itp.) oraz kieszeni (we własnej odzieży).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Przeprowadzenie rozmowy z uczniem w celu wyjaśnienia okoliczności zdarzenia (rodzaj, ilość i pochodzenie wyrobów, udział osób trzecich, sposób pozyskania, pośrednicy, itp.).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Zabezpieczenie przez nauczyciela interweniującego wyrobów tytoniowych lub/i e-papierosów, będących w posiadaniu ucznia.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Powiadomienie o zaistniałym zdarzeniu Dyrektora lub Wicedyrektora Szkoły, wychowawcę ucznia, pedagoga szkolnego oraz rodziców (opiekunów prawnych) ucznia.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6. Przekazanie Dyrektorowi lub Wicedyrektorowi Szkoły przez nauczyciela interweniującego zabezpieczonych wyrobów tytoniowych lub/i e-papierosów.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7. Powiadomienie policji lub Straży Miejskiej przez Dyrektora lub Wicedyrektora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8. Przekazanie policji lub/i Straży Miejskiej przez  Dyrektora lub Wicedyrektora Szkoły zabezpieczonych przedmiotów.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9. Ustalenie okoliczności zdarzenia (m.in. rozmowa ze świadkami zdarzenia) i sankcji w stosunku do ucznia, w oparciu o Statut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10. Przekazanie rodzicom (prawnym opiekunom) informacji na temat wyciągniętych w stosunku do ucznia konsekwencji wynikających ze Statutu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11. Wskazanie rodzicom (prawnym opiekunom) ucznia adresów specjalistycznych placówek udzielających pomocy w przypadku używania przez dzieci i młodzież środków odurzających.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12. W sytuacji, gdy szkoła wyczerpała już wszystkie prawnie dostępne środki oddziaływań wychowawczych (rozmowy wychowawcze i dyscyplinujące z uczniem, rozmowa z rodzicami lub prawnymi opiekunami, ostrzeżenie ucznia, kontrakt z wychowawcą klasy, spotkania z pedagogiem, itp.), a ich zastosowanie nie przynosi oczekiwanych rezultatów i uczeń w dalszym ciągu pali, posiada lub/i rozprowadza wyroby tytoniowe  lub/i e-papierosy na terenie Szkoły lub poza nią, Dyrektor lub Wicedyrektor Szkoły w porozumieniu z pedagogiem szkolnym i wychowawcą ucznia kieruje wniosek do właściwego, ze względu na miejsce zamieszkania dziecka, właściwego sądu rejonowego.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15. Postępowanie w przypadku uchylania się przez ucznia od obowiązku nauki (licznych spóźnień, nieobecności, wagarów oraz samowolnego opuszczenia zajęć lekcyjnych)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Indywidualne rozmowy wychowawcy z uczniem.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Kontakt z rodzicami (prawnymi opiekunami) w celu poinformowania ich o licznych spóźnieniach, nieobecnościach, wagarach, samowolnym opuszczeniu zajęć lekcyjnych przez ucznia oraz w celu ustalenia formy oraz terminów zgłaszania i usprawiedliwiania nieobecności przez rodziców (prawnych opiekunów) ucznia. W przypadku braku usprawiedliwienia nieobecności ucznia przez rodzica (opiekuna prawnego), wychowawca lub nauczyciel uczący odnotowuje nieobecność nieusprawiedliwioną.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Po niedotrzymaniu przez rodziców (opiekunów prawnych) wyżej wymienionych ustaleń wychowawca informuje Dyrektora lub Wicedyrektora Szkoły, pedagoga oraz nauczycieli uczących o zaistniałych problemach wychowawczych i dotychczasowych działaniach. Kontaktuje się z rodzicami (prawnymi opiekunami) w celu uzgodnienia terminu spotkania w szkole, podczas którego zostanie ustalony sposób postępowania z uczniem.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W przypadku problemów w skontaktowaniu się z rodzicami (prawnymi opiekunami) szkoła wysyła do nich zawiadomienie listowne o terminie spotkania w szkole, w formie listu poleconego za zwrotnym potwierdzeniem odbioru.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Przekazanie rodzicom (opiekunom prawnym) informacji na temat wyciągniętych w stosunku do ucznia konsekwencji wynikających ze Statutu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6. W przypadku dalszego nierealizowania przez ucznia obowiązku nauki skierowanie sprawy na drogę egzekucji administracyjnej.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7. W sytuacji, gdy szkoła wyczerpała już wszystkie prawnie dostępne środki oddziaływań wychowawczych (rozmowy wychowawcze i dyscyplinujące z uczniem, rozmowa z rodzicami lub prawnymi opiekunami, ostrzeżenie ucznia, kontrakt z wychowawcą klasy, spotkania z pedagogiem, itp.), a ich zastosowanie nie przynosi oczekiwanych rezultatów i uczeń nadal nie realizuje obowiązku szkolnego, Dyrektor lub Wicedyrektor Szkoły w porozumieniu z pedagogiem szkolnym i wychowawcą ucznia kieruje wniosek do właściwego, ze względu na miejsce zamieszkania dziecka, sądu rejonowego, wydziału rodzinnego i nieletnich o zastosowanie środka wychowawczego zapobiegającego demoralizacji ucznia.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16. Postępowanie w przypadku podejrzenia popełnienia czynu karalnego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a) postępowanie wobec sprawcy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Odizolowanie  sprawcy od ofiary.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Niezwłocznie powiadomienie Dyrektora lub Wicedyrektora Szkoły, wychowawcy, pedagoga.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Ustalenie okoliczności zdarzenia i ewentualnych świadków zdarzenia sprawcy (o ile jest znany i przebywa na terenie szkoły).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Powiadomienie rodziców ucznia. Niezwłoczne powiadomienie policji, sądu rodzinnego lub prokuratora.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Zabezpieczenie ewentualnych dowodów przestępstwa, lub przedmiotów pochodzących z przestępstwa i przekazanie ich policji.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lastRenderedPageBreak/>
        <w:t>6. Objęcie sprawcy pomocą psychologiczno-pedagogiczną i monitorowanie jego sytuacji.</w:t>
      </w: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b) postępowanie wobec ofiary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Odizolowanie ofiary od sprawcy.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Udzielenie pierwszej pomocy (pomocy przedmedycznej. przedlekarskiej).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Powiadomienie Dyrektora  lub Wicedyrektora Szkoły, wychowawcy, pedagoga.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Wezwanie pogotowia ratunkowego, powiadomienie policji oraz rodziców ucznia.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Zabezpieczenie ewentualnych dowodów przestępstwa, lub przedmiotów pochodzących z przestępstwa i przekazanie ich policji.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6. Objęcie ofiary pomocą psychologiczno-pedagogiczną i monitorowanie jej sytuacji.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17. Postępowanie w przypadku próby lub/i śmierci samobójczej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a) próba samobójcza dokonana na terenie szkoły lub/i w trakcie zajęć dydaktycznych i o charakterze opiekuńczo-wychowawczym organizowanych przez szkołę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Udzielenie uczniowi pierwszej pomocy przedlekarskiej lub przedmedycznej. Odizolowanie go od rówieśników w taki sposób, aby pozostawał on pod opieką nauczyciela lub innego pracownika szkoły w osobnym pomieszczeniu bez obecności innych uczniów. Podjęcie działania zmierzającego do zapewnienia bezpieczeństwa pozostałym uczniom.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Niezwłoczne poinformowanie Dyrektora  lub Wicedyrektora Szkoły, wychowawcy klasy i pedagoga szkolnego.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Wezwanie pogotowia ratunkowego, zawiadomienie rodziców (opiekunów prawnych) ucznia, policji, prokuratury oraz organu sprawującego nadzór pedagogiczny. Dostosowanie się do zaleceń służb interweniujących.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Zebranie informacji na temat przyczyn i okoliczności zdarzenia. Współpraca ze służbami interweniującymi.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Monitorowanie sytuacji ucznia oraz zespołu klasowego, objęcie ich pomocą psychologiczno-pedagogiczną.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W razie potrzeby pedagog szkolny przekazuje rodzicom (prawnym opiekunom) ucznia/uczniów adresy specjalistycznych placówek udzielających pomocy.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b) śmierć samobójcza na terenie szkoły lub/i w trakcie zajęć dydaktycznych i o charakterze opiekuńczo-wychowawczym organizowanych przez szkołę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Udzielenie uczniowi pierwszej pomocy przedlekarskiej lub przedmedycznej. Odizolowanie go od rówieśników w taki sposób, aby pozostawał on pod opieką nauczyciela lub innego pracownika szkoły w osobnym pomieszczeniu bez obecności innych uczniów. Podjęcie działania zmierzającego do zapewnienia bezpieczeństwa pozostałym uczniom.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lastRenderedPageBreak/>
        <w:t>2. Niezwłoczne poinformowanie Dyrektora lub Wicedyrektora Szkoły, wychowawcy klasy i pedagoga szkolnego.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Wezwanie pogotowia ratunkowego, zawiadomienie rodziców (opiekunów prawnych) ucznia, policji, prokuratury oraz organu sprawującego nadzór pedagogiczny. Dostosowanie się do zaleceń służb interweniujących.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Zebranie informacji na temat przyczyn i okoliczności zdarzenia. Współpraca ze służbami interweniującymi.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Objęcie pomocą psychologiczno-pedagogiczną zespołu klasowego i udzielenie wsparcia rodzicom (opiekunom prawnym) ucznia, który dokonał samobójstwa.</w:t>
      </w:r>
    </w:p>
    <w:p w:rsidR="00046D33" w:rsidRPr="00046D33" w:rsidRDefault="0072623A" w:rsidP="00046D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46D33" w:rsidRPr="00046D33">
        <w:rPr>
          <w:rFonts w:ascii="Times New Roman" w:hAnsi="Times New Roman" w:cs="Times New Roman"/>
          <w:bCs/>
          <w:sz w:val="24"/>
          <w:szCs w:val="24"/>
        </w:rPr>
        <w:t>. W razie potrzeby pedagog szkolny przekazuje rodzicom (prawnym opiekunom) ucznia/uczniów adresy specjalistycznych placówek udzielających pomocy.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c) próba samobójcza poza terenem szkoły i/lub w trakcie zajęć dydaktycznych i o charakterze opiekuńczo-wychowawczym organizowanych przez szkołę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Niezwłoczne poinformowanie o zaistniałym fakcie Dyrektora lub Wicedyrektora Szkoły, wychowawcy klasy i pedagoga szkolnego przez pracownika szkoły, który powziął taką informację.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Próba skontaktowania się z uczniem i jego rodzicami celem poinformowania ich lub pozyskania informacji o okolicznościach zdarzenia. Podejmowanie działań w kierunku zabezpieczenia ucznia (sprawdzenie stanu zdrowia ucznia przez rodziców (opiekunów prawnych)).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Zawiadomienie policji, prokuratury oraz organu sprawującego nadzór pedagogiczny.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Zebranie informacji na temat przyczyn i okoliczności zdarzenia. Współpraca ze służbami interweniującymi.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Monitorowanie sytuacji ucznia oraz zespołu klasowego, objęcie ich pomocą psychologiczno-pedagogiczną.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6. W razie potrzeby pedagog szkolny przekazuje rodzicom (prawnym opiekunom) ucznia/uczniów adresy specjalistycznych placówek udzielających pomocy.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d) śmierć samobójcza poza terenem szkoły i/lub w czasie wolnym od zajęć dydaktycznych i o charakterze opiekuńczo-wychowawczym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Niezwłoczne poinformowanie o zaistniałym fakcie Dyrektora lub Wicedyrektora Szkoły, wychowawcy klasy i pedagoga szkolnego przez pracownika szkoły, który powziął taką informację.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 xml:space="preserve">2. Skontaktowanie się z rodzicami ucznia celem pozyskania informacji o okolicznościach zdarzenia.  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Zawiadomienie policji, prokuratury oraz organu sprawującego nadzór pedagogiczny. Dostosowanie się do zaleceń służb interweniujących.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lastRenderedPageBreak/>
        <w:t>4. Zebranie informacji na temat przyczyn i okoliczności zdarzenia. Współpraca ze służbami interweniującymi.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Objęcie pomocą psychologiczno-pedagogiczną zespołu klasowego i udzielenie wsparcia rodzicom (opiekunom prawnym) ucznia, który dokonał samobójstwa.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6. W razie potrzeby pedagog szkolny przekazuje rodzicom (prawnym opiekunom) ucznia/uczniów adresy specjalistycznych placówek udzielających pomocy.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18. Procedura postępowania w przypadku żałoby po śmierci ucznia (za wyjątkiem śmierci samobójczej)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Omówienie form postępowania wobec uczniów szkoły z członkami Rady Pedagogicznej w zaistniałej sytuacji.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Zapewnienie uczniom możliwości uczestniczenia w ceremonii pogrzebowej.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Monitorowanie sytuacji zespołu klasowego,  udzielenie uczniom pomocy psychologiczno-pedagogicznej, uwzględniającej  elementy  odreagowania  na  godzinach wychowawczych, innych lekcjach. Udzielenie pomocy i wsparcia rodzinie zmarłego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W razie potrzeby pedagog szkolny przekazuje rodzicom (prawnym opiekunom) uczniów adresy specjalistycznych placówek udzielających pomocy.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19. Nieuzasadnione przebywanie osoby nieupoważnionej na terenie szkoły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Poproszenie osoby przebywającej w sposób nieuzasadniony na terenie szkoły o jej opuszczenie.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W przypadku odmowy opuszczenia terenu Szkoły powiadomienie Dyrektora lub Wicedyrektora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Przekazanie osobie nieuprawnionej, która znajduje się na terenie szkoły, informacji, że w razie nieopuszczenia go zostanie wezwana policja.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Wezwanie, jeśli wcześniejsze próby nie przyniosły skutku.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20. Procedura postępowania w przypadku wtargnięcie napastników do obiektu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Próba skontaktowania się z policją.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Podjęcie działań mających na celu ochronę uczniów przed atakiem (ukrycie się, przyjęcie bezpiecznej pozycji na podłodze).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 xml:space="preserve">3. Uspokojenie uczniów – zapanowanie w miarę możliwości nad własnymi emocjami. Niepodejmowanie działań mogących spowodować eskalację </w:t>
      </w:r>
      <w:r w:rsidR="00726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D33">
        <w:rPr>
          <w:rFonts w:ascii="Times New Roman" w:hAnsi="Times New Roman" w:cs="Times New Roman"/>
          <w:bCs/>
          <w:sz w:val="24"/>
          <w:szCs w:val="24"/>
        </w:rPr>
        <w:t>zachowań</w:t>
      </w:r>
      <w:r w:rsidR="00726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D33">
        <w:rPr>
          <w:rFonts w:ascii="Times New Roman" w:hAnsi="Times New Roman" w:cs="Times New Roman"/>
          <w:bCs/>
          <w:sz w:val="24"/>
          <w:szCs w:val="24"/>
        </w:rPr>
        <w:t xml:space="preserve"> agresywnych napastników.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W przypadku bezpośredniego kontaktu z napastnikiem wykonywanie ściśle jego poleceń.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lastRenderedPageBreak/>
        <w:t>5. W miarę możliwości udzielanie pomocy osobom najbardziej poszkodowanym.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 xml:space="preserve">6. Dopóki nie zostanie wydane polecenie wyjścia, niepozwolenie uczniom na wychodzenie z pomieszczenia oraz wyglądanie przez drzwi i okna. 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7.  W  chwili  podjęcia  działań  zmierzających  do  uwolnienia,  wykonywanie poleceń  grupy antyterrorystycznej.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8. Współpraca ze służbami interweniującymi.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21. Postępowanie w sytuacji otrzymania informacji o podłożeniu ładunku wybuchowego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Osoba, która przyjęła zgłoszenie lub ujawniła przedmiot niewiadomego pochodzenia, co do którego istnieje podejrzenie, że może on stanowić zagrożenie dla osób i mienia, zgłasza ten fakt Dyrektorowi lub Wicedyrektorowi Szkoły. W przypadku znalezienia podejrzanego przedmiotu o niewiadomym pochodzeniu – zabezpieczenie w miarę możliwości rejonu zagrożenia.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2. Dyrektor lub Wicedyrektor powiadamia odpowiednie służby. Do czasu ich przybycia przeprowadza ewakuację budynku. Nauczyciele, dbając o bezpieczeństwo uczniów, niezwłocznie udają się z nimi do wyjścia i w miejsce wskazane przez Dyrektora lub Wicedyrektora Szkoły.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Po przybyciu na miejsce odpowiednich służb przejmują one dalsze kierowanie akcją.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Dyrektor  lub Wicedyrektor Szkoły  powiadamia  rodziców  o  zdarzeniu.  Organizuje  i  udziela  pomocy  służbom ratowniczym i policji w przypadku ich działań. Podejmuje decyzje o dalszej organizacji pracy szkoły wdanym dniu. Organizuje interwencję grupową dla uczniów i nauczycieli.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/>
          <w:sz w:val="24"/>
          <w:szCs w:val="24"/>
        </w:rPr>
      </w:pPr>
      <w:r w:rsidRPr="00046D33">
        <w:rPr>
          <w:rFonts w:ascii="Times New Roman" w:hAnsi="Times New Roman" w:cs="Times New Roman"/>
          <w:b/>
          <w:sz w:val="24"/>
          <w:szCs w:val="24"/>
        </w:rPr>
        <w:t>22. Po wybuchu bomby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1. Ocena sytuacji pod kątem ilości osób poszkodowanych i upewnienie się, jakiego rodzaju zagrożenia spowodował wybuch.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 xml:space="preserve">2. Poinformowanie odpowiednich służb. 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3. Udziel pierwszej pomocy najbardziej potrzebującym.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4. Przeprowadzenie ewakuacji zgodnie z obowiązującą instrukcją.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  <w:r w:rsidRPr="00046D33">
        <w:rPr>
          <w:rFonts w:ascii="Times New Roman" w:hAnsi="Times New Roman" w:cs="Times New Roman"/>
          <w:bCs/>
          <w:sz w:val="24"/>
          <w:szCs w:val="24"/>
        </w:rPr>
        <w:t>5. Po przybyciu na miejsce odpowiednich służb przejmują one dalsze kierowanie akcją.</w:t>
      </w: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p w:rsidR="00046D33" w:rsidRPr="00046D33" w:rsidRDefault="00046D33" w:rsidP="00046D33">
      <w:pPr>
        <w:rPr>
          <w:rFonts w:ascii="Times New Roman" w:hAnsi="Times New Roman" w:cs="Times New Roman"/>
          <w:bCs/>
          <w:sz w:val="24"/>
          <w:szCs w:val="24"/>
        </w:rPr>
      </w:pPr>
    </w:p>
    <w:sectPr w:rsidR="00046D33" w:rsidRPr="00046D33" w:rsidSect="00A561A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63C" w:rsidRDefault="0042263C" w:rsidP="00877590">
      <w:pPr>
        <w:spacing w:after="0" w:line="240" w:lineRule="auto"/>
      </w:pPr>
      <w:r>
        <w:separator/>
      </w:r>
    </w:p>
  </w:endnote>
  <w:endnote w:type="continuationSeparator" w:id="0">
    <w:p w:rsidR="0042263C" w:rsidRDefault="0042263C" w:rsidP="0087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63C" w:rsidRDefault="0042263C" w:rsidP="00877590">
      <w:pPr>
        <w:spacing w:after="0" w:line="240" w:lineRule="auto"/>
      </w:pPr>
      <w:r>
        <w:separator/>
      </w:r>
    </w:p>
  </w:footnote>
  <w:footnote w:type="continuationSeparator" w:id="0">
    <w:p w:rsidR="0042263C" w:rsidRDefault="0042263C" w:rsidP="00877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8A"/>
    <w:rsid w:val="00046D33"/>
    <w:rsid w:val="0025038F"/>
    <w:rsid w:val="00297C39"/>
    <w:rsid w:val="002A2829"/>
    <w:rsid w:val="0042263C"/>
    <w:rsid w:val="006C4CAF"/>
    <w:rsid w:val="006E598A"/>
    <w:rsid w:val="0070035B"/>
    <w:rsid w:val="0072623A"/>
    <w:rsid w:val="00803116"/>
    <w:rsid w:val="00863621"/>
    <w:rsid w:val="00877590"/>
    <w:rsid w:val="00A561A6"/>
    <w:rsid w:val="00B0444B"/>
    <w:rsid w:val="00B052AA"/>
    <w:rsid w:val="00BA33D4"/>
    <w:rsid w:val="00E3323B"/>
    <w:rsid w:val="00E554C1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6114"/>
  <w15:chartTrackingRefBased/>
  <w15:docId w15:val="{F68348EA-5F50-41C4-B0CA-D862A757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9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8A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A5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590"/>
  </w:style>
  <w:style w:type="paragraph" w:styleId="Stopka">
    <w:name w:val="footer"/>
    <w:basedOn w:val="Normalny"/>
    <w:link w:val="StopkaZnak"/>
    <w:uiPriority w:val="99"/>
    <w:unhideWhenUsed/>
    <w:rsid w:val="0087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5519</Words>
  <Characters>33120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4</cp:revision>
  <cp:lastPrinted>2019-07-29T07:50:00Z</cp:lastPrinted>
  <dcterms:created xsi:type="dcterms:W3CDTF">2019-08-27T14:57:00Z</dcterms:created>
  <dcterms:modified xsi:type="dcterms:W3CDTF">2019-08-27T21:32:00Z</dcterms:modified>
</cp:coreProperties>
</file>