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F" w:rsidRPr="003D2127" w:rsidRDefault="001A0F8E">
      <w:pPr>
        <w:rPr>
          <w:b/>
        </w:rPr>
      </w:pPr>
      <w:r w:rsidRPr="003D2127">
        <w:rPr>
          <w:b/>
        </w:rPr>
        <w:t>Zálohovanie údajov, súborov,...</w:t>
      </w:r>
    </w:p>
    <w:p w:rsidR="001A0F8E" w:rsidRDefault="001A0F8E">
      <w:r>
        <w:t>Prácu ktorú robím na počítači si obvykle u</w:t>
      </w:r>
      <w:r w:rsidR="002E6CA5">
        <w:t>kladám do určeného priečinku. (Ž</w:t>
      </w:r>
      <w:r>
        <w:t>iak - Dokumenty)</w:t>
      </w:r>
    </w:p>
    <w:p w:rsidR="001A0F8E" w:rsidRDefault="001A0F8E">
      <w:r>
        <w:t xml:space="preserve">Dôležité práce, do školy, rodinné fotografie a videá nielen ukladáme ale aj zálohujeme na viacero médií, </w:t>
      </w:r>
      <w:proofErr w:type="spellStart"/>
      <w:r>
        <w:t>USB-kľúč</w:t>
      </w:r>
      <w:proofErr w:type="spellEnd"/>
      <w:r>
        <w:t>, miesto na disku (ak máme rozdelený disk D:), externý disk, CD, DVD médium.</w:t>
      </w:r>
    </w:p>
    <w:p w:rsidR="001A0F8E" w:rsidRDefault="001A0F8E">
      <w:r>
        <w:t xml:space="preserve">Zálohovať sa môže aj pomocou mailu, (pošlem mail sám sebe, a pridám prílohu),ak </w:t>
      </w:r>
      <w:r w:rsidR="003D2127">
        <w:t>sa nejedná</w:t>
      </w:r>
      <w:r>
        <w:t xml:space="preserve"> o citlivé údaje. </w:t>
      </w:r>
      <w:bookmarkStart w:id="0" w:name="_GoBack"/>
      <w:bookmarkEnd w:id="0"/>
    </w:p>
    <w:sectPr w:rsidR="001A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8E"/>
    <w:rsid w:val="000A3157"/>
    <w:rsid w:val="001A0F8E"/>
    <w:rsid w:val="002E6CA5"/>
    <w:rsid w:val="003D2127"/>
    <w:rsid w:val="006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2016-10-06T06:56:00Z</dcterms:created>
  <dcterms:modified xsi:type="dcterms:W3CDTF">2017-10-13T11:09:00Z</dcterms:modified>
</cp:coreProperties>
</file>